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69CBE2" w14:textId="77777777" w:rsidR="00291671" w:rsidRPr="00236279" w:rsidRDefault="009F5285" w:rsidP="00BA6E48">
      <w:pPr>
        <w:spacing w:beforeLines="50" w:before="156" w:afterLines="50" w:after="156"/>
        <w:jc w:val="center"/>
        <w:rPr>
          <w:b/>
          <w:spacing w:val="24"/>
          <w:sz w:val="32"/>
          <w:szCs w:val="32"/>
        </w:rPr>
      </w:pPr>
      <w:r w:rsidRPr="00236279">
        <w:rPr>
          <w:rFonts w:hint="eastAsia"/>
          <w:b/>
          <w:spacing w:val="24"/>
          <w:sz w:val="32"/>
          <w:szCs w:val="32"/>
        </w:rPr>
        <w:t>层门</w:t>
      </w:r>
      <w:r w:rsidR="00554EFB" w:rsidRPr="00236279">
        <w:rPr>
          <w:rFonts w:hint="eastAsia"/>
          <w:b/>
          <w:spacing w:val="24"/>
          <w:sz w:val="32"/>
          <w:szCs w:val="32"/>
        </w:rPr>
        <w:t>、玻璃</w:t>
      </w:r>
      <w:r w:rsidR="003D0C57" w:rsidRPr="00236279">
        <w:rPr>
          <w:rFonts w:hint="eastAsia"/>
          <w:b/>
          <w:spacing w:val="24"/>
          <w:sz w:val="32"/>
          <w:szCs w:val="32"/>
        </w:rPr>
        <w:t>轿门</w:t>
      </w:r>
      <w:r w:rsidR="00554EFB" w:rsidRPr="00236279">
        <w:rPr>
          <w:rFonts w:hint="eastAsia"/>
          <w:b/>
          <w:spacing w:val="24"/>
          <w:sz w:val="32"/>
          <w:szCs w:val="32"/>
        </w:rPr>
        <w:t>和</w:t>
      </w:r>
      <w:proofErr w:type="gramStart"/>
      <w:r w:rsidR="00554EFB" w:rsidRPr="00236279">
        <w:rPr>
          <w:rFonts w:hint="eastAsia"/>
          <w:b/>
          <w:spacing w:val="24"/>
          <w:sz w:val="32"/>
          <w:szCs w:val="32"/>
        </w:rPr>
        <w:t>玻璃轿壁</w:t>
      </w:r>
      <w:r w:rsidR="00745DE0" w:rsidRPr="00236279">
        <w:rPr>
          <w:b/>
          <w:spacing w:val="24"/>
          <w:sz w:val="32"/>
          <w:szCs w:val="32"/>
        </w:rPr>
        <w:t>型式试验</w:t>
      </w:r>
      <w:proofErr w:type="gramEnd"/>
      <w:r w:rsidR="00745DE0" w:rsidRPr="00236279">
        <w:rPr>
          <w:b/>
          <w:spacing w:val="24"/>
          <w:sz w:val="32"/>
          <w:szCs w:val="32"/>
        </w:rPr>
        <w:t>申请</w:t>
      </w:r>
      <w:r w:rsidR="00B851D2" w:rsidRPr="00236279">
        <w:rPr>
          <w:rFonts w:hint="eastAsia"/>
          <w:b/>
          <w:spacing w:val="24"/>
          <w:sz w:val="32"/>
          <w:szCs w:val="32"/>
        </w:rPr>
        <w:t>所需</w:t>
      </w:r>
      <w:r w:rsidR="00B851D2" w:rsidRPr="00236279">
        <w:rPr>
          <w:b/>
          <w:spacing w:val="24"/>
          <w:sz w:val="32"/>
          <w:szCs w:val="32"/>
        </w:rPr>
        <w:t>文件</w:t>
      </w:r>
      <w:r w:rsidR="00745DE0" w:rsidRPr="00236279">
        <w:rPr>
          <w:b/>
          <w:spacing w:val="24"/>
          <w:sz w:val="32"/>
          <w:szCs w:val="32"/>
        </w:rPr>
        <w:t>目录</w:t>
      </w:r>
    </w:p>
    <w:tbl>
      <w:tblPr>
        <w:tblW w:w="936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80" w:firstRow="0" w:lastRow="0" w:firstColumn="1" w:lastColumn="0" w:noHBand="0" w:noVBand="0"/>
      </w:tblPr>
      <w:tblGrid>
        <w:gridCol w:w="699"/>
        <w:gridCol w:w="1172"/>
        <w:gridCol w:w="4111"/>
        <w:gridCol w:w="709"/>
        <w:gridCol w:w="2674"/>
      </w:tblGrid>
      <w:tr w:rsidR="00025CFA" w:rsidRPr="00236279" w14:paraId="06BC7A9C" w14:textId="77777777" w:rsidTr="00166252">
        <w:trPr>
          <w:cantSplit/>
          <w:trHeight w:val="567"/>
          <w:tblHeader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8BF98E3" w14:textId="77777777" w:rsidR="00025CFA" w:rsidRPr="00236279" w:rsidRDefault="00025CFA" w:rsidP="00166252">
            <w:pPr>
              <w:spacing w:line="44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5283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958F2A4" w14:textId="77777777" w:rsidR="00025CFA" w:rsidRPr="00236279" w:rsidRDefault="00025CFA" w:rsidP="00166252">
            <w:pPr>
              <w:spacing w:line="44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4613D91" w14:textId="77777777" w:rsidR="00025CFA" w:rsidRPr="00236279" w:rsidRDefault="000F6ABA" w:rsidP="00166252">
            <w:pPr>
              <w:spacing w:line="44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b/>
                <w:sz w:val="24"/>
                <w:szCs w:val="24"/>
              </w:rPr>
              <w:t>齐全</w:t>
            </w:r>
          </w:p>
        </w:tc>
        <w:tc>
          <w:tcPr>
            <w:tcW w:w="2674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183C22A" w14:textId="77777777" w:rsidR="00025CFA" w:rsidRPr="00236279" w:rsidRDefault="00025CFA" w:rsidP="00166252">
            <w:pPr>
              <w:spacing w:line="44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b/>
                <w:sz w:val="24"/>
                <w:szCs w:val="24"/>
              </w:rPr>
              <w:t>备注</w:t>
            </w:r>
          </w:p>
        </w:tc>
      </w:tr>
      <w:tr w:rsidR="00B14D02" w:rsidRPr="00236279" w14:paraId="604653B6" w14:textId="77777777" w:rsidTr="00166252">
        <w:trPr>
          <w:cantSplit/>
          <w:trHeight w:val="567"/>
          <w:tblHeader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7B872BD" w14:textId="77777777" w:rsidR="00B14D02" w:rsidRPr="00236279" w:rsidRDefault="00B14D02" w:rsidP="00166252">
            <w:pPr>
              <w:spacing w:line="44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5283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A167BC0" w14:textId="77777777" w:rsidR="00B14D02" w:rsidRPr="00236279" w:rsidRDefault="00B14D02" w:rsidP="00166252">
            <w:pPr>
              <w:pStyle w:val="ac"/>
              <w:spacing w:line="440" w:lineRule="exact"/>
              <w:ind w:firstLineChars="0" w:firstLine="0"/>
              <w:rPr>
                <w:rFonts w:ascii="宋体" w:eastAsia="宋体" w:hAnsi="宋体" w:cs="Arial" w:hint="eastAsia"/>
                <w:b/>
                <w:szCs w:val="24"/>
              </w:rPr>
            </w:pPr>
            <w:r w:rsidRPr="00236279">
              <w:rPr>
                <w:rFonts w:ascii="Arial" w:eastAsia="宋体" w:hAnsi="Arial" w:cs="Arial"/>
                <w:spacing w:val="0"/>
                <w:kern w:val="2"/>
                <w:szCs w:val="24"/>
              </w:rPr>
              <w:t>型式试验申请</w:t>
            </w:r>
            <w:r w:rsidRPr="00236279">
              <w:rPr>
                <w:rFonts w:ascii="Arial" w:eastAsia="宋体" w:hAnsi="Arial" w:cs="Arial" w:hint="eastAsia"/>
                <w:spacing w:val="0"/>
                <w:kern w:val="2"/>
                <w:szCs w:val="24"/>
              </w:rPr>
              <w:t>所需</w:t>
            </w:r>
            <w:r w:rsidRPr="00236279">
              <w:rPr>
                <w:rFonts w:ascii="Arial" w:eastAsia="宋体" w:hAnsi="Arial" w:cs="Arial"/>
                <w:spacing w:val="0"/>
                <w:kern w:val="2"/>
                <w:szCs w:val="24"/>
              </w:rPr>
              <w:t>文件目录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B964C57" w14:textId="77777777" w:rsidR="00B14D02" w:rsidRPr="00236279" w:rsidRDefault="00B14D02" w:rsidP="00166252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4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FFB8C69" w14:textId="77777777" w:rsidR="00B14D02" w:rsidRPr="00236279" w:rsidRDefault="00B14D02" w:rsidP="00166252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z w:val="24"/>
                <w:szCs w:val="24"/>
              </w:rPr>
              <w:t>（本目录页）</w:t>
            </w:r>
          </w:p>
        </w:tc>
      </w:tr>
      <w:tr w:rsidR="00B14D02" w:rsidRPr="00236279" w14:paraId="6E2EF519" w14:textId="77777777" w:rsidTr="00166252">
        <w:trPr>
          <w:cantSplit/>
          <w:trHeight w:val="567"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5065678" w14:textId="77777777" w:rsidR="00B14D02" w:rsidRPr="00236279" w:rsidRDefault="00B14D02" w:rsidP="00166252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5283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F2FFBE7" w14:textId="77777777" w:rsidR="00B14D02" w:rsidRPr="00236279" w:rsidRDefault="00B14D02" w:rsidP="00166252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z w:val="24"/>
                <w:szCs w:val="24"/>
              </w:rPr>
              <w:t>电梯型式试验申请表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EDFC39B" w14:textId="77777777" w:rsidR="00B14D02" w:rsidRPr="00236279" w:rsidRDefault="00B14D02" w:rsidP="00166252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4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95FE05B" w14:textId="77777777" w:rsidR="00B14D02" w:rsidRPr="00236279" w:rsidRDefault="00B14D02" w:rsidP="00166252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D02" w:rsidRPr="00236279" w14:paraId="3CDFC7BB" w14:textId="77777777" w:rsidTr="00166252">
        <w:trPr>
          <w:cantSplit/>
          <w:trHeight w:val="567"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A7DAB9B" w14:textId="77777777" w:rsidR="00B14D02" w:rsidRPr="00236279" w:rsidRDefault="00B14D02" w:rsidP="00166252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5283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22D25F5" w14:textId="77777777" w:rsidR="00B14D02" w:rsidRPr="00236279" w:rsidRDefault="00BA6E48" w:rsidP="00166252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z w:val="24"/>
                <w:szCs w:val="24"/>
              </w:rPr>
              <w:t>营业执照、□生产许可证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916213C" w14:textId="77777777" w:rsidR="00B14D02" w:rsidRPr="00236279" w:rsidRDefault="00B14D02" w:rsidP="00166252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4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105F6F4" w14:textId="77777777" w:rsidR="00B14D02" w:rsidRPr="00236279" w:rsidRDefault="00B14D02" w:rsidP="00166252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D02" w:rsidRPr="00236279" w14:paraId="28A4AFB4" w14:textId="77777777" w:rsidTr="00166252">
        <w:trPr>
          <w:cantSplit/>
          <w:trHeight w:val="567"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FFE29A5" w14:textId="77777777" w:rsidR="00B14D02" w:rsidRPr="00236279" w:rsidRDefault="00B14D02" w:rsidP="00166252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5283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490A18C" w14:textId="77777777" w:rsidR="00B14D02" w:rsidRPr="00236279" w:rsidRDefault="00B14D02" w:rsidP="00166252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/>
                <w:sz w:val="24"/>
                <w:szCs w:val="24"/>
              </w:rPr>
              <w:t>代理机构营业执照</w:t>
            </w:r>
            <w:r w:rsidRPr="00236279">
              <w:rPr>
                <w:rFonts w:ascii="Arial" w:hAnsi="Arial" w:cs="Arial" w:hint="eastAsia"/>
                <w:sz w:val="24"/>
                <w:szCs w:val="24"/>
              </w:rPr>
              <w:t>、授权证明文件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B921C0D" w14:textId="77777777" w:rsidR="00B14D02" w:rsidRPr="00236279" w:rsidRDefault="00B14D02" w:rsidP="00166252">
            <w:pPr>
              <w:spacing w:line="4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4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F4AEE4B" w14:textId="77777777" w:rsidR="00B14D02" w:rsidRPr="00236279" w:rsidRDefault="00B14D02" w:rsidP="00166252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z w:val="24"/>
                <w:szCs w:val="24"/>
              </w:rPr>
              <w:t>（境外制造单位）</w:t>
            </w:r>
          </w:p>
        </w:tc>
      </w:tr>
      <w:tr w:rsidR="00F564F4" w:rsidRPr="00236279" w14:paraId="7F733062" w14:textId="77777777" w:rsidTr="00166252">
        <w:trPr>
          <w:cantSplit/>
          <w:trHeight w:val="567"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0F55AFD" w14:textId="77777777" w:rsidR="00F564F4" w:rsidRPr="00236279" w:rsidRDefault="00F564F4" w:rsidP="00166252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283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FB08A80" w14:textId="77777777" w:rsidR="00F564F4" w:rsidRPr="00236279" w:rsidRDefault="00F564F4" w:rsidP="00166252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z w:val="24"/>
                <w:szCs w:val="24"/>
              </w:rPr>
              <w:t>型式试验证书适用范围的申请文件</w:t>
            </w:r>
            <w:r w:rsidR="006E390C" w:rsidRPr="00236279">
              <w:rPr>
                <w:rFonts w:ascii="Arial" w:hAnsi="Arial" w:cs="Arial" w:hint="eastAsia"/>
                <w:sz w:val="24"/>
                <w:szCs w:val="24"/>
              </w:rPr>
              <w:t>（覆盖申请及资料</w:t>
            </w:r>
            <w:r w:rsidR="00E57EA8" w:rsidRPr="00236279">
              <w:rPr>
                <w:rFonts w:ascii="Arial" w:hAnsi="Arial" w:cs="Arial" w:hint="eastAsia"/>
                <w:sz w:val="24"/>
                <w:szCs w:val="24"/>
              </w:rPr>
              <w:t>，覆盖原则见</w:t>
            </w:r>
            <w:r w:rsidR="00E57EA8" w:rsidRPr="00236279">
              <w:rPr>
                <w:rFonts w:ascii="Arial" w:hAnsi="Arial" w:cs="Arial" w:hint="eastAsia"/>
                <w:sz w:val="24"/>
                <w:szCs w:val="24"/>
              </w:rPr>
              <w:t>T</w:t>
            </w:r>
            <w:r w:rsidR="00E57EA8" w:rsidRPr="00236279">
              <w:rPr>
                <w:rFonts w:ascii="Arial" w:hAnsi="Arial" w:cs="Arial"/>
                <w:sz w:val="24"/>
                <w:szCs w:val="24"/>
              </w:rPr>
              <w:t>SG T7007</w:t>
            </w:r>
            <w:r w:rsidR="00E57EA8" w:rsidRPr="00236279">
              <w:rPr>
                <w:rFonts w:ascii="Arial" w:hAnsi="Arial" w:cs="Arial" w:hint="eastAsia"/>
                <w:sz w:val="24"/>
                <w:szCs w:val="24"/>
              </w:rPr>
              <w:t>—</w:t>
            </w:r>
            <w:r w:rsidR="00E57EA8" w:rsidRPr="00236279">
              <w:rPr>
                <w:rFonts w:ascii="Arial" w:hAnsi="Arial" w:cs="Arial" w:hint="eastAsia"/>
                <w:sz w:val="24"/>
                <w:szCs w:val="24"/>
              </w:rPr>
              <w:t>2</w:t>
            </w:r>
            <w:r w:rsidR="00E57EA8" w:rsidRPr="00236279">
              <w:rPr>
                <w:rFonts w:ascii="Arial" w:hAnsi="Arial" w:cs="Arial"/>
                <w:sz w:val="24"/>
                <w:szCs w:val="24"/>
              </w:rPr>
              <w:t xml:space="preserve">022 </w:t>
            </w:r>
            <w:r w:rsidR="00E57EA8" w:rsidRPr="00236279">
              <w:rPr>
                <w:rFonts w:ascii="Arial" w:hAnsi="Arial" w:cs="Arial"/>
                <w:sz w:val="24"/>
              </w:rPr>
              <w:t>§</w:t>
            </w:r>
            <w:r w:rsidR="00E57EA8" w:rsidRPr="00236279">
              <w:rPr>
                <w:rFonts w:ascii="Arial" w:hAnsi="Arial" w:cs="Arial"/>
                <w:sz w:val="24"/>
                <w:szCs w:val="24"/>
              </w:rPr>
              <w:t>W</w:t>
            </w:r>
            <w:r w:rsidR="00E57EA8" w:rsidRPr="00236279">
              <w:rPr>
                <w:rFonts w:ascii="Arial" w:hAnsi="Arial" w:cs="Arial" w:hint="eastAsia"/>
                <w:sz w:val="24"/>
                <w:szCs w:val="24"/>
              </w:rPr>
              <w:t>4</w:t>
            </w:r>
            <w:r w:rsidR="006E390C" w:rsidRPr="00236279">
              <w:rPr>
                <w:rFonts w:ascii="Arial" w:hAnsi="Arial" w:cs="Arial" w:hint="eastAsia"/>
                <w:sz w:val="24"/>
                <w:szCs w:val="24"/>
              </w:rPr>
              <w:t>）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2BE5499" w14:textId="77777777" w:rsidR="00F564F4" w:rsidRPr="00236279" w:rsidRDefault="00F564F4" w:rsidP="00166252">
            <w:pPr>
              <w:spacing w:line="4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4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AC0546A" w14:textId="77777777" w:rsidR="00F564F4" w:rsidRPr="00236279" w:rsidRDefault="00E57EA8" w:rsidP="00166252">
            <w:pPr>
              <w:spacing w:line="4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z w:val="24"/>
                <w:szCs w:val="24"/>
              </w:rPr>
              <w:t>见附表</w:t>
            </w:r>
            <w:r w:rsidRPr="00236279">
              <w:rPr>
                <w:rFonts w:ascii="Arial" w:hAnsi="Arial" w:cs="Arial" w:hint="eastAsia"/>
                <w:sz w:val="24"/>
                <w:szCs w:val="24"/>
              </w:rPr>
              <w:t>1~</w:t>
            </w:r>
            <w:r w:rsidRPr="00236279">
              <w:rPr>
                <w:rFonts w:ascii="Arial" w:hAnsi="Arial" w:cs="Arial"/>
                <w:sz w:val="24"/>
                <w:szCs w:val="24"/>
              </w:rPr>
              <w:t>3</w:t>
            </w:r>
            <w:r w:rsidRPr="00236279">
              <w:rPr>
                <w:rFonts w:ascii="Arial" w:hAnsi="Arial" w:cs="Arial" w:hint="eastAsia"/>
                <w:sz w:val="24"/>
                <w:szCs w:val="24"/>
              </w:rPr>
              <w:t>，必要时需提供</w:t>
            </w:r>
            <w:r w:rsidR="00F564F4" w:rsidRPr="00236279">
              <w:rPr>
                <w:rFonts w:ascii="Arial" w:hAnsi="Arial" w:cs="Arial" w:hint="eastAsia"/>
                <w:sz w:val="24"/>
                <w:szCs w:val="24"/>
              </w:rPr>
              <w:t>适用产品与试验样机差异部分的有关技术资料</w:t>
            </w:r>
            <w:r w:rsidR="006E390C" w:rsidRPr="00236279">
              <w:rPr>
                <w:rFonts w:ascii="Arial" w:hAnsi="Arial" w:cs="Arial" w:hint="eastAsia"/>
                <w:sz w:val="24"/>
                <w:szCs w:val="24"/>
              </w:rPr>
              <w:t>。如有材质覆盖，需要提交抗拉强度及设计标准说明。</w:t>
            </w:r>
          </w:p>
        </w:tc>
      </w:tr>
      <w:tr w:rsidR="00F564F4" w:rsidRPr="00236279" w14:paraId="1BBF349E" w14:textId="77777777" w:rsidTr="00166252">
        <w:trPr>
          <w:cantSplit/>
          <w:trHeight w:val="567"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114238E" w14:textId="77777777" w:rsidR="00F564F4" w:rsidRPr="00236279" w:rsidRDefault="00F564F4" w:rsidP="00166252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283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CA4AD1D" w14:textId="77777777" w:rsidR="00F564F4" w:rsidRPr="00236279" w:rsidRDefault="00F564F4" w:rsidP="00166252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z w:val="24"/>
                <w:szCs w:val="24"/>
              </w:rPr>
              <w:t>样品技术参数及配置表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4922A05" w14:textId="77777777" w:rsidR="00F564F4" w:rsidRPr="00236279" w:rsidRDefault="00F564F4" w:rsidP="00166252">
            <w:pPr>
              <w:spacing w:line="4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4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662EA32" w14:textId="77777777" w:rsidR="00F564F4" w:rsidRPr="00236279" w:rsidRDefault="00E57EA8" w:rsidP="00166252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z w:val="24"/>
                <w:szCs w:val="24"/>
              </w:rPr>
              <w:t>见附表</w:t>
            </w:r>
            <w:r w:rsidRPr="00236279">
              <w:rPr>
                <w:rFonts w:ascii="Arial" w:hAnsi="Arial" w:cs="Arial"/>
                <w:sz w:val="24"/>
                <w:szCs w:val="24"/>
              </w:rPr>
              <w:t>4</w:t>
            </w:r>
            <w:r w:rsidRPr="00236279">
              <w:rPr>
                <w:rFonts w:ascii="Arial" w:hAnsi="Arial" w:cs="Arial" w:hint="eastAsia"/>
                <w:sz w:val="24"/>
                <w:szCs w:val="24"/>
              </w:rPr>
              <w:t>~</w:t>
            </w:r>
            <w:r w:rsidRPr="0023627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564F4" w:rsidRPr="00236279" w14:paraId="075ACDDD" w14:textId="77777777" w:rsidTr="00166252">
        <w:trPr>
          <w:cantSplit/>
          <w:trHeight w:val="567"/>
        </w:trPr>
        <w:tc>
          <w:tcPr>
            <w:tcW w:w="699" w:type="dxa"/>
            <w:vMerge w:val="restar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1524A92" w14:textId="77777777" w:rsidR="00F564F4" w:rsidRPr="00236279" w:rsidRDefault="00F564F4" w:rsidP="00166252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D038D38" w14:textId="77777777" w:rsidR="00F564F4" w:rsidRPr="00236279" w:rsidRDefault="00F564F4" w:rsidP="00166252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72" w:type="dxa"/>
            <w:vMerge w:val="restar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C4D7071" w14:textId="77777777" w:rsidR="00F564F4" w:rsidRPr="00236279" w:rsidRDefault="00F564F4" w:rsidP="00166252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z w:val="24"/>
                <w:szCs w:val="24"/>
              </w:rPr>
              <w:t>W</w:t>
            </w:r>
            <w:r w:rsidRPr="00236279">
              <w:rPr>
                <w:rFonts w:ascii="Arial" w:hAnsi="Arial" w:cs="Arial"/>
                <w:sz w:val="24"/>
                <w:szCs w:val="24"/>
              </w:rPr>
              <w:t>5.</w:t>
            </w:r>
            <w:r w:rsidRPr="00236279">
              <w:rPr>
                <w:rFonts w:ascii="Arial" w:hAnsi="Arial" w:cs="Arial" w:hint="eastAsia"/>
                <w:sz w:val="24"/>
                <w:szCs w:val="24"/>
              </w:rPr>
              <w:t>1</w:t>
            </w:r>
            <w:r w:rsidRPr="00236279">
              <w:rPr>
                <w:rFonts w:ascii="Arial" w:hAnsi="宋体" w:cs="Arial"/>
                <w:sz w:val="24"/>
              </w:rPr>
              <w:t>产品合格证明及相关技术</w:t>
            </w:r>
            <w:r w:rsidRPr="00236279">
              <w:rPr>
                <w:rFonts w:ascii="Arial" w:hAnsi="宋体" w:cs="Arial" w:hint="eastAsia"/>
                <w:sz w:val="24"/>
              </w:rPr>
              <w:t>资料</w:t>
            </w:r>
          </w:p>
        </w:tc>
        <w:tc>
          <w:tcPr>
            <w:tcW w:w="4111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1DF6363" w14:textId="77777777" w:rsidR="00F564F4" w:rsidRPr="00236279" w:rsidRDefault="00BA6E48" w:rsidP="00166252">
            <w:pPr>
              <w:spacing w:line="440" w:lineRule="exact"/>
              <w:rPr>
                <w:rFonts w:ascii="Arial" w:hAnsi="Arial" w:cs="Arial"/>
                <w:bCs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pacing w:val="4"/>
                <w:kern w:val="0"/>
                <w:sz w:val="24"/>
                <w:szCs w:val="24"/>
              </w:rPr>
              <w:t>(</w:t>
            </w:r>
            <w:r w:rsidRPr="00236279">
              <w:rPr>
                <w:rFonts w:ascii="Arial" w:hAnsi="Arial" w:cs="Arial"/>
                <w:spacing w:val="4"/>
                <w:kern w:val="0"/>
                <w:sz w:val="24"/>
                <w:szCs w:val="24"/>
              </w:rPr>
              <w:t>1)</w:t>
            </w:r>
            <w:r w:rsidR="00F564F4" w:rsidRPr="00236279">
              <w:rPr>
                <w:rFonts w:ascii="宋体" w:hAnsi="宋体" w:cs="Arial" w:hint="eastAsia"/>
                <w:sz w:val="24"/>
                <w:szCs w:val="24"/>
              </w:rPr>
              <w:t>产品</w:t>
            </w:r>
            <w:r w:rsidR="00F564F4" w:rsidRPr="00236279">
              <w:rPr>
                <w:rFonts w:ascii="宋体" w:hAnsi="宋体" w:cs="Arial"/>
                <w:sz w:val="24"/>
                <w:szCs w:val="24"/>
              </w:rPr>
              <w:t>出厂合格证明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1F4999D" w14:textId="77777777" w:rsidR="00F564F4" w:rsidRPr="00236279" w:rsidRDefault="00F564F4" w:rsidP="00166252">
            <w:pPr>
              <w:spacing w:line="4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4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FB61544" w14:textId="77777777" w:rsidR="00F564F4" w:rsidRPr="00236279" w:rsidRDefault="00F564F4" w:rsidP="00166252">
            <w:pPr>
              <w:spacing w:line="440" w:lineRule="exact"/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F564F4" w:rsidRPr="00236279" w14:paraId="6DCBC277" w14:textId="77777777" w:rsidTr="00166252">
        <w:trPr>
          <w:cantSplit/>
          <w:trHeight w:val="567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1984A03" w14:textId="77777777" w:rsidR="00F564F4" w:rsidRPr="00236279" w:rsidRDefault="00F564F4" w:rsidP="00166252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A5C2DCF" w14:textId="77777777" w:rsidR="00F564F4" w:rsidRPr="00236279" w:rsidRDefault="00F564F4" w:rsidP="00166252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D561413" w14:textId="77777777" w:rsidR="00F564F4" w:rsidRPr="00236279" w:rsidRDefault="00BA6E48" w:rsidP="00166252">
            <w:pPr>
              <w:spacing w:line="440" w:lineRule="exact"/>
              <w:rPr>
                <w:rFonts w:ascii="Arial" w:hAnsi="宋体" w:cs="Arial" w:hint="eastAsia"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pacing w:val="4"/>
                <w:kern w:val="0"/>
                <w:sz w:val="24"/>
                <w:szCs w:val="24"/>
              </w:rPr>
              <w:t>(2</w:t>
            </w:r>
            <w:r w:rsidRPr="00236279">
              <w:rPr>
                <w:rFonts w:ascii="Arial" w:hAnsi="Arial" w:cs="Arial"/>
                <w:spacing w:val="4"/>
                <w:kern w:val="0"/>
                <w:sz w:val="24"/>
                <w:szCs w:val="24"/>
              </w:rPr>
              <w:t>)</w:t>
            </w:r>
            <w:r w:rsidR="00F564F4" w:rsidRPr="00236279">
              <w:rPr>
                <w:rFonts w:ascii="Arial" w:hAnsi="Arial" w:cs="Arial" w:hint="eastAsia"/>
                <w:sz w:val="24"/>
                <w:szCs w:val="24"/>
              </w:rPr>
              <w:t>产品图纸目录、总图、主要受力结构件图、机构部件装配图、</w:t>
            </w:r>
            <w:r w:rsidR="00F564F4" w:rsidRPr="00236279">
              <w:rPr>
                <w:rFonts w:ascii="Arial" w:hAnsi="Arial" w:cs="Arial"/>
                <w:sz w:val="24"/>
                <w:szCs w:val="24"/>
              </w:rPr>
              <w:t>安装简图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A4CE762" w14:textId="77777777" w:rsidR="00F564F4" w:rsidRPr="00236279" w:rsidRDefault="00F564F4" w:rsidP="00166252">
            <w:pPr>
              <w:spacing w:line="4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4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3556335" w14:textId="77777777" w:rsidR="00F564F4" w:rsidRPr="00236279" w:rsidRDefault="00F564F4" w:rsidP="00166252">
            <w:pPr>
              <w:spacing w:line="440" w:lineRule="exact"/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F564F4" w:rsidRPr="00236279" w14:paraId="56ED14BB" w14:textId="77777777" w:rsidTr="00166252">
        <w:trPr>
          <w:cantSplit/>
          <w:trHeight w:val="567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CF043BF" w14:textId="77777777" w:rsidR="00F564F4" w:rsidRPr="00236279" w:rsidRDefault="00F564F4" w:rsidP="00166252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863BB3E" w14:textId="77777777" w:rsidR="00F564F4" w:rsidRPr="00236279" w:rsidRDefault="00F564F4" w:rsidP="00166252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51336F4" w14:textId="77777777" w:rsidR="00F564F4" w:rsidRPr="00236279" w:rsidRDefault="00BA6E48" w:rsidP="00166252">
            <w:pPr>
              <w:spacing w:line="440" w:lineRule="exact"/>
              <w:rPr>
                <w:rFonts w:ascii="Arial" w:hAnsi="宋体" w:cs="Arial" w:hint="eastAsia"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pacing w:val="4"/>
                <w:kern w:val="0"/>
                <w:sz w:val="24"/>
                <w:szCs w:val="24"/>
              </w:rPr>
              <w:t>(3</w:t>
            </w:r>
            <w:r w:rsidRPr="00236279">
              <w:rPr>
                <w:rFonts w:ascii="Arial" w:hAnsi="Arial" w:cs="Arial"/>
                <w:spacing w:val="4"/>
                <w:kern w:val="0"/>
                <w:sz w:val="24"/>
                <w:szCs w:val="24"/>
              </w:rPr>
              <w:t>)</w:t>
            </w:r>
            <w:r w:rsidR="00F564F4" w:rsidRPr="00236279">
              <w:rPr>
                <w:rFonts w:ascii="宋体" w:hAnsi="宋体" w:hint="eastAsia"/>
                <w:sz w:val="24"/>
                <w:szCs w:val="24"/>
              </w:rPr>
              <w:t>玻璃合格证明文件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D300B07" w14:textId="77777777" w:rsidR="00F564F4" w:rsidRPr="00236279" w:rsidRDefault="00F564F4" w:rsidP="00166252">
            <w:pPr>
              <w:spacing w:line="4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4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723E3F6" w14:textId="77777777" w:rsidR="00F564F4" w:rsidRPr="00236279" w:rsidRDefault="00F564F4" w:rsidP="00166252">
            <w:pPr>
              <w:spacing w:line="440" w:lineRule="exact"/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F564F4" w:rsidRPr="00236279" w14:paraId="248166E8" w14:textId="77777777" w:rsidTr="00166252">
        <w:trPr>
          <w:cantSplit/>
          <w:trHeight w:val="567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04124E5" w14:textId="77777777" w:rsidR="00F564F4" w:rsidRPr="00236279" w:rsidRDefault="00F564F4" w:rsidP="00166252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E3152A9" w14:textId="77777777" w:rsidR="00F564F4" w:rsidRPr="00236279" w:rsidRDefault="00F564F4" w:rsidP="00166252">
            <w:pPr>
              <w:spacing w:line="4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53D05B3" w14:textId="77777777" w:rsidR="00F564F4" w:rsidRPr="00236279" w:rsidRDefault="00BA6E48" w:rsidP="00166252">
            <w:pPr>
              <w:spacing w:line="440" w:lineRule="exact"/>
              <w:rPr>
                <w:rFonts w:ascii="Arial" w:hAnsi="宋体" w:cs="Arial" w:hint="eastAsia"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pacing w:val="4"/>
                <w:kern w:val="0"/>
                <w:sz w:val="24"/>
                <w:szCs w:val="24"/>
              </w:rPr>
              <w:t>(4</w:t>
            </w:r>
            <w:r w:rsidRPr="00236279">
              <w:rPr>
                <w:rFonts w:ascii="Arial" w:hAnsi="Arial" w:cs="Arial"/>
                <w:spacing w:val="4"/>
                <w:kern w:val="0"/>
                <w:sz w:val="24"/>
                <w:szCs w:val="24"/>
              </w:rPr>
              <w:t>)</w:t>
            </w:r>
            <w:r w:rsidR="00F564F4" w:rsidRPr="00236279">
              <w:rPr>
                <w:rFonts w:ascii="宋体" w:hAnsi="宋体" w:hint="eastAsia"/>
                <w:color w:val="000000"/>
                <w:sz w:val="24"/>
                <w:szCs w:val="24"/>
              </w:rPr>
              <w:t>特殊环境使用要求的说明资料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1105183" w14:textId="77777777" w:rsidR="00F564F4" w:rsidRPr="00236279" w:rsidRDefault="00F564F4" w:rsidP="00166252">
            <w:pPr>
              <w:spacing w:line="4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4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A13CBE2" w14:textId="77777777" w:rsidR="00F564F4" w:rsidRPr="00236279" w:rsidRDefault="00F564F4" w:rsidP="00166252">
            <w:pPr>
              <w:spacing w:line="440" w:lineRule="exact"/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B3215C" w:rsidRPr="00236279" w14:paraId="60F7D4BA" w14:textId="77777777" w:rsidTr="00166252">
        <w:trPr>
          <w:cantSplit/>
          <w:trHeight w:val="567"/>
        </w:trPr>
        <w:tc>
          <w:tcPr>
            <w:tcW w:w="69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355A8E7" w14:textId="77777777" w:rsidR="00B3215C" w:rsidRPr="00236279" w:rsidRDefault="00B3215C" w:rsidP="00166252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z w:val="24"/>
                <w:szCs w:val="24"/>
              </w:rPr>
              <w:t>8</w:t>
            </w:r>
          </w:p>
        </w:tc>
        <w:tc>
          <w:tcPr>
            <w:tcW w:w="1172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83D587E" w14:textId="77777777" w:rsidR="00B3215C" w:rsidRPr="00236279" w:rsidRDefault="00B3215C" w:rsidP="00166252">
            <w:pPr>
              <w:spacing w:line="4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279">
              <w:rPr>
                <w:rFonts w:ascii="Arial" w:hAnsi="Arial" w:cs="Arial"/>
                <w:sz w:val="24"/>
                <w:szCs w:val="24"/>
              </w:rPr>
              <w:t>W5.2</w:t>
            </w:r>
          </w:p>
        </w:tc>
        <w:tc>
          <w:tcPr>
            <w:tcW w:w="4111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478CAEA" w14:textId="77777777" w:rsidR="00B3215C" w:rsidRPr="00236279" w:rsidRDefault="00B3215C" w:rsidP="00166252">
            <w:pPr>
              <w:spacing w:line="4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236279">
              <w:rPr>
                <w:rFonts w:ascii="Arial" w:hAnsi="Arial" w:cs="Arial" w:hint="eastAsia"/>
                <w:sz w:val="24"/>
                <w:szCs w:val="24"/>
              </w:rPr>
              <w:t>配置参数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90D577C" w14:textId="77777777" w:rsidR="00B3215C" w:rsidRPr="00236279" w:rsidRDefault="00B3215C" w:rsidP="00166252">
            <w:pPr>
              <w:spacing w:line="4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4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FE22024" w14:textId="77777777" w:rsidR="00B3215C" w:rsidRPr="00236279" w:rsidRDefault="00B3215C" w:rsidP="00166252">
            <w:pPr>
              <w:spacing w:line="440" w:lineRule="exact"/>
              <w:jc w:val="left"/>
              <w:rPr>
                <w:rFonts w:ascii="Arial" w:hAnsi="Arial" w:cs="Arial"/>
                <w:szCs w:val="21"/>
              </w:rPr>
            </w:pPr>
            <w:r w:rsidRPr="00236279">
              <w:rPr>
                <w:rFonts w:ascii="Arial" w:hAnsi="Arial" w:cs="Arial"/>
                <w:szCs w:val="21"/>
              </w:rPr>
              <w:t>见附录</w:t>
            </w:r>
            <w:r w:rsidRPr="00236279">
              <w:rPr>
                <w:rFonts w:ascii="Arial" w:hAnsi="Arial" w:cs="Arial" w:hint="eastAsia"/>
                <w:szCs w:val="21"/>
              </w:rPr>
              <w:t>，如</w:t>
            </w:r>
            <w:r w:rsidRPr="00236279">
              <w:rPr>
                <w:rFonts w:ascii="Arial" w:hAnsi="Arial" w:cs="Arial"/>
                <w:szCs w:val="21"/>
              </w:rPr>
              <w:t>序号</w:t>
            </w:r>
            <w:r w:rsidRPr="00236279">
              <w:rPr>
                <w:rFonts w:ascii="Arial" w:hAnsi="Arial" w:cs="Arial"/>
                <w:szCs w:val="21"/>
              </w:rPr>
              <w:t>6</w:t>
            </w:r>
            <w:r w:rsidRPr="00236279">
              <w:rPr>
                <w:rFonts w:ascii="Arial" w:hAnsi="Arial" w:cs="Arial" w:hint="eastAsia"/>
                <w:szCs w:val="21"/>
              </w:rPr>
              <w:t>“样品技术参数及配置表”已涵盖全部内容，可不单独提交。</w:t>
            </w:r>
          </w:p>
        </w:tc>
      </w:tr>
    </w:tbl>
    <w:p w14:paraId="1EA8C0A2" w14:textId="77777777" w:rsidR="00516C11" w:rsidRPr="00236279" w:rsidRDefault="00516C11" w:rsidP="00CB6BE3">
      <w:pPr>
        <w:spacing w:line="40" w:lineRule="exact"/>
        <w:rPr>
          <w:rFonts w:ascii="Arial" w:hAnsi="Arial" w:cs="Arial"/>
          <w:sz w:val="24"/>
          <w:szCs w:val="24"/>
        </w:rPr>
      </w:pPr>
    </w:p>
    <w:p w14:paraId="4AF2D141" w14:textId="77777777" w:rsidR="00516C11" w:rsidRPr="00236279" w:rsidRDefault="000F6ABA" w:rsidP="00BA6E48">
      <w:pPr>
        <w:widowControl/>
        <w:spacing w:beforeLines="50" w:before="156" w:afterLines="50" w:after="156"/>
        <w:jc w:val="left"/>
        <w:rPr>
          <w:rFonts w:ascii="Arial" w:hAnsi="Arial" w:cs="Arial"/>
          <w:sz w:val="24"/>
          <w:szCs w:val="24"/>
        </w:rPr>
      </w:pPr>
      <w:r w:rsidRPr="00236279">
        <w:rPr>
          <w:rFonts w:ascii="楷体_GB2312" w:eastAsia="楷体_GB2312" w:hAnsi="Arial" w:cs="Arial" w:hint="eastAsia"/>
          <w:sz w:val="24"/>
          <w:szCs w:val="24"/>
        </w:rPr>
        <w:t>备注：确认对应序号和项目的资料齐全正确后，需在齐全栏填“</w:t>
      </w:r>
      <w:r w:rsidRPr="00236279">
        <w:rPr>
          <w:rFonts w:ascii="楷体_GB2312" w:eastAsia="楷体_GB2312" w:hAnsi="Arial" w:cs="Arial"/>
          <w:sz w:val="24"/>
          <w:szCs w:val="24"/>
        </w:rPr>
        <w:sym w:font="Wingdings 2" w:char="F050"/>
      </w:r>
      <w:r w:rsidRPr="00236279">
        <w:rPr>
          <w:rFonts w:ascii="楷体_GB2312" w:eastAsia="楷体_GB2312" w:hAnsi="Arial" w:cs="Arial" w:hint="eastAsia"/>
          <w:sz w:val="24"/>
          <w:szCs w:val="24"/>
        </w:rPr>
        <w:t>”。</w:t>
      </w:r>
      <w:r w:rsidR="00516C11" w:rsidRPr="00236279">
        <w:rPr>
          <w:rFonts w:ascii="Arial" w:hAnsi="Arial" w:cs="Arial"/>
          <w:sz w:val="24"/>
          <w:szCs w:val="24"/>
        </w:rPr>
        <w:br w:type="page"/>
      </w:r>
    </w:p>
    <w:p w14:paraId="385668E3" w14:textId="77777777" w:rsidR="004A510D" w:rsidRPr="002C03CF" w:rsidRDefault="004A510D">
      <w:pPr>
        <w:widowControl/>
        <w:jc w:val="left"/>
        <w:rPr>
          <w:rFonts w:ascii="Arial" w:hAnsi="Arial" w:cs="Arial"/>
          <w:sz w:val="24"/>
          <w:szCs w:val="24"/>
        </w:rPr>
      </w:pPr>
    </w:p>
    <w:p w14:paraId="66029D63" w14:textId="77777777" w:rsidR="002E3474" w:rsidRPr="00236279" w:rsidRDefault="002E3474" w:rsidP="00BA6E48">
      <w:pPr>
        <w:spacing w:afterLines="50" w:after="156"/>
        <w:rPr>
          <w:rFonts w:ascii="Arial" w:hAnsi="Arial" w:cs="Arial"/>
          <w:b/>
          <w:sz w:val="24"/>
          <w:szCs w:val="24"/>
        </w:rPr>
      </w:pPr>
      <w:r w:rsidRPr="00236279">
        <w:rPr>
          <w:rFonts w:ascii="Arial" w:hAnsi="Arial" w:cs="Arial" w:hint="eastAsia"/>
          <w:b/>
          <w:sz w:val="24"/>
          <w:szCs w:val="24"/>
        </w:rPr>
        <w:t>附录</w:t>
      </w:r>
    </w:p>
    <w:p w14:paraId="0D5CBF67" w14:textId="77777777" w:rsidR="002E3474" w:rsidRPr="00236279" w:rsidRDefault="002E3474" w:rsidP="004E12F5">
      <w:pPr>
        <w:spacing w:beforeLines="30" w:before="93" w:line="440" w:lineRule="exact"/>
        <w:rPr>
          <w:rFonts w:ascii="Arial" w:hAnsi="Arial" w:cs="Arial"/>
          <w:sz w:val="24"/>
          <w:szCs w:val="24"/>
        </w:rPr>
      </w:pPr>
      <w:r w:rsidRPr="00236279">
        <w:rPr>
          <w:rFonts w:ascii="Arial" w:hAnsi="Arial" w:cs="Arial"/>
          <w:sz w:val="24"/>
          <w:szCs w:val="24"/>
        </w:rPr>
        <w:t xml:space="preserve">W5.2 </w:t>
      </w:r>
      <w:r w:rsidRPr="00236279">
        <w:rPr>
          <w:rFonts w:ascii="Arial" w:hAnsi="Arial" w:cs="Arial" w:hint="eastAsia"/>
          <w:sz w:val="24"/>
          <w:szCs w:val="24"/>
        </w:rPr>
        <w:t>配置参数</w:t>
      </w:r>
    </w:p>
    <w:p w14:paraId="3A277D21" w14:textId="77777777" w:rsidR="002E3474" w:rsidRPr="00236279" w:rsidRDefault="004E12F5" w:rsidP="004E12F5">
      <w:pPr>
        <w:pStyle w:val="a7"/>
        <w:spacing w:beforeLines="30" w:before="93" w:line="440" w:lineRule="exact"/>
        <w:ind w:firstLine="480"/>
        <w:jc w:val="left"/>
        <w:rPr>
          <w:rFonts w:ascii="Arial" w:hAnsi="Arial" w:cs="Arial"/>
          <w:sz w:val="24"/>
        </w:rPr>
      </w:pPr>
      <w:r w:rsidRPr="00236279">
        <w:rPr>
          <w:rFonts w:ascii="Arial" w:hAnsi="Arial" w:cs="Arial" w:hint="eastAsia"/>
          <w:sz w:val="24"/>
        </w:rPr>
        <w:t>(1)</w:t>
      </w:r>
      <w:r w:rsidR="002E3474" w:rsidRPr="00236279">
        <w:rPr>
          <w:rFonts w:ascii="Arial" w:hAnsi="Arial" w:cs="Arial" w:hint="eastAsia"/>
          <w:sz w:val="24"/>
        </w:rPr>
        <w:t>层门、轿门，开门方式、结构型式、门扇高度、门扇宽度、门扇厚度、门挂板板材厚度及材质牌号、导向装置</w:t>
      </w:r>
      <w:r w:rsidR="002E3474" w:rsidRPr="00236279">
        <w:rPr>
          <w:rFonts w:ascii="Arial" w:hAnsi="Arial" w:cs="Arial"/>
          <w:sz w:val="24"/>
        </w:rPr>
        <w:t>(</w:t>
      </w:r>
      <w:r w:rsidR="002E3474" w:rsidRPr="00236279">
        <w:rPr>
          <w:rFonts w:ascii="Arial" w:hAnsi="Arial" w:cs="Arial" w:hint="eastAsia"/>
          <w:sz w:val="24"/>
        </w:rPr>
        <w:t>包括上部导向、下部导向、垂直导向等</w:t>
      </w:r>
      <w:r w:rsidR="002E3474" w:rsidRPr="00236279">
        <w:rPr>
          <w:rFonts w:ascii="Arial" w:hAnsi="Arial" w:cs="Arial"/>
          <w:sz w:val="24"/>
        </w:rPr>
        <w:t>)</w:t>
      </w:r>
      <w:r w:rsidR="002E3474" w:rsidRPr="00236279">
        <w:rPr>
          <w:rFonts w:ascii="Arial" w:hAnsi="Arial" w:cs="Arial" w:hint="eastAsia"/>
          <w:sz w:val="24"/>
        </w:rPr>
        <w:t>和门保持装置的尺寸、结构、材质牌号及允许的最小啮合深度、门扇板材厚度和材质牌号、加强筋板材厚度、宽度、高度和材质牌号、门间隙、加强筋连接方式</w:t>
      </w:r>
      <w:r w:rsidR="002E3474" w:rsidRPr="00236279">
        <w:rPr>
          <w:rFonts w:ascii="Arial" w:hAnsi="Arial" w:cs="Arial"/>
          <w:sz w:val="24"/>
        </w:rPr>
        <w:t>(</w:t>
      </w:r>
      <w:r w:rsidR="002E3474" w:rsidRPr="00236279">
        <w:rPr>
          <w:rFonts w:ascii="Arial" w:hAnsi="Arial" w:cs="Arial" w:hint="eastAsia"/>
          <w:sz w:val="24"/>
        </w:rPr>
        <w:t>粘接、焊接等</w:t>
      </w:r>
      <w:r w:rsidR="002E3474" w:rsidRPr="00236279">
        <w:rPr>
          <w:rFonts w:ascii="Arial" w:hAnsi="Arial" w:cs="Arial"/>
          <w:sz w:val="24"/>
        </w:rPr>
        <w:t>)</w:t>
      </w:r>
      <w:r w:rsidR="002E3474" w:rsidRPr="00236279">
        <w:rPr>
          <w:rFonts w:ascii="Arial" w:hAnsi="Arial" w:cs="Arial" w:hint="eastAsia"/>
          <w:sz w:val="24"/>
        </w:rPr>
        <w:t>、布置方式</w:t>
      </w:r>
      <w:r w:rsidR="002E3474" w:rsidRPr="00236279">
        <w:rPr>
          <w:rFonts w:ascii="Arial" w:hAnsi="Arial" w:cs="Arial"/>
          <w:sz w:val="24"/>
        </w:rPr>
        <w:t>(</w:t>
      </w:r>
      <w:r w:rsidR="002E3474" w:rsidRPr="00236279">
        <w:rPr>
          <w:rFonts w:ascii="Arial" w:hAnsi="Arial" w:cs="Arial" w:hint="eastAsia"/>
          <w:sz w:val="24"/>
        </w:rPr>
        <w:t>纵向、横向等</w:t>
      </w:r>
      <w:r w:rsidR="002E3474" w:rsidRPr="00236279">
        <w:rPr>
          <w:rFonts w:ascii="Arial" w:hAnsi="Arial" w:cs="Arial"/>
          <w:sz w:val="24"/>
        </w:rPr>
        <w:t>)</w:t>
      </w:r>
      <w:r w:rsidR="002E3474" w:rsidRPr="00236279">
        <w:rPr>
          <w:rFonts w:ascii="Arial" w:hAnsi="Arial" w:cs="Arial" w:hint="eastAsia"/>
          <w:sz w:val="24"/>
        </w:rPr>
        <w:t>及数量；</w:t>
      </w:r>
    </w:p>
    <w:p w14:paraId="17F822FF" w14:textId="77777777" w:rsidR="002E3474" w:rsidRPr="00236279" w:rsidRDefault="002E3474" w:rsidP="004E12F5">
      <w:pPr>
        <w:spacing w:beforeLines="30" w:before="93" w:line="440" w:lineRule="exact"/>
        <w:ind w:firstLineChars="200" w:firstLine="480"/>
        <w:jc w:val="left"/>
        <w:rPr>
          <w:rFonts w:ascii="Arial" w:hAnsi="Arial" w:cs="Arial"/>
          <w:sz w:val="24"/>
          <w:szCs w:val="24"/>
        </w:rPr>
      </w:pPr>
      <w:r w:rsidRPr="00236279">
        <w:rPr>
          <w:rFonts w:ascii="Arial" w:hAnsi="Arial" w:cs="Arial"/>
          <w:sz w:val="24"/>
          <w:szCs w:val="24"/>
        </w:rPr>
        <w:t>(2)</w:t>
      </w:r>
      <w:r w:rsidRPr="00236279">
        <w:rPr>
          <w:rFonts w:ascii="Arial" w:hAnsi="Arial" w:cs="Arial" w:hint="eastAsia"/>
          <w:sz w:val="24"/>
          <w:szCs w:val="24"/>
        </w:rPr>
        <w:t>层门侧门框，层门侧宽度、高度、板材厚度和材质牌号、加强筋的宽度、高度、板材厚度、材质牌号、连接方式、布置方式及数量；</w:t>
      </w:r>
    </w:p>
    <w:p w14:paraId="25635978" w14:textId="77777777" w:rsidR="00345688" w:rsidRPr="008A66EB" w:rsidRDefault="002E3474" w:rsidP="004E12F5">
      <w:pPr>
        <w:spacing w:beforeLines="30" w:before="93" w:line="440" w:lineRule="exact"/>
        <w:ind w:firstLineChars="200" w:firstLine="480"/>
        <w:jc w:val="left"/>
        <w:rPr>
          <w:rFonts w:ascii="Arial" w:hAnsi="Arial" w:cs="Arial"/>
          <w:sz w:val="24"/>
          <w:szCs w:val="24"/>
        </w:rPr>
      </w:pPr>
      <w:r w:rsidRPr="00236279">
        <w:rPr>
          <w:rFonts w:ascii="Arial" w:hAnsi="Arial" w:cs="Arial"/>
          <w:sz w:val="24"/>
          <w:szCs w:val="24"/>
        </w:rPr>
        <w:t>(3)</w:t>
      </w:r>
      <w:r w:rsidRPr="00236279">
        <w:rPr>
          <w:rFonts w:ascii="Arial" w:hAnsi="Arial" w:cs="Arial" w:hint="eastAsia"/>
          <w:sz w:val="24"/>
          <w:szCs w:val="24"/>
        </w:rPr>
        <w:t>玻璃面板，玻璃宽度和高度</w:t>
      </w:r>
      <w:r w:rsidRPr="00236279">
        <w:rPr>
          <w:rFonts w:ascii="Arial" w:hAnsi="Arial" w:cs="Arial"/>
          <w:sz w:val="24"/>
          <w:szCs w:val="24"/>
        </w:rPr>
        <w:t>(</w:t>
      </w:r>
      <w:r w:rsidRPr="00236279">
        <w:rPr>
          <w:rFonts w:ascii="Arial" w:hAnsi="Arial" w:cs="Arial" w:hint="eastAsia"/>
          <w:sz w:val="24"/>
          <w:szCs w:val="24"/>
        </w:rPr>
        <w:t>对门上的玻璃</w:t>
      </w:r>
      <w:r w:rsidRPr="00236279">
        <w:rPr>
          <w:rFonts w:ascii="Arial" w:hAnsi="Arial" w:cs="Arial"/>
          <w:sz w:val="24"/>
          <w:szCs w:val="24"/>
        </w:rPr>
        <w:t>)</w:t>
      </w:r>
      <w:r w:rsidRPr="00236279">
        <w:rPr>
          <w:rFonts w:ascii="Arial" w:hAnsi="Arial" w:cs="Arial" w:hint="eastAsia"/>
          <w:sz w:val="24"/>
          <w:szCs w:val="24"/>
        </w:rPr>
        <w:t>、玻璃厚度、类型、材质牌号、形状、最大内切圆直径</w:t>
      </w:r>
      <w:r w:rsidRPr="00236279">
        <w:rPr>
          <w:rFonts w:ascii="Arial" w:hAnsi="Arial" w:cs="Arial"/>
          <w:sz w:val="24"/>
          <w:szCs w:val="24"/>
        </w:rPr>
        <w:t>(</w:t>
      </w:r>
      <w:r w:rsidRPr="00236279">
        <w:rPr>
          <w:rFonts w:ascii="Arial" w:hAnsi="Arial" w:cs="Arial" w:hint="eastAsia"/>
          <w:sz w:val="24"/>
          <w:szCs w:val="24"/>
        </w:rPr>
        <w:t>对平板玻璃</w:t>
      </w:r>
      <w:r w:rsidRPr="00236279">
        <w:rPr>
          <w:rFonts w:ascii="Arial" w:hAnsi="Arial" w:cs="Arial"/>
          <w:sz w:val="24"/>
          <w:szCs w:val="24"/>
        </w:rPr>
        <w:t>)</w:t>
      </w:r>
      <w:r w:rsidRPr="00236279">
        <w:rPr>
          <w:rFonts w:ascii="Arial" w:hAnsi="Arial" w:cs="Arial" w:hint="eastAsia"/>
          <w:sz w:val="24"/>
          <w:szCs w:val="24"/>
        </w:rPr>
        <w:t>、外层圆弧直径和弧长</w:t>
      </w:r>
      <w:r w:rsidRPr="00236279">
        <w:rPr>
          <w:rFonts w:ascii="Arial" w:hAnsi="Arial" w:cs="Arial"/>
          <w:sz w:val="24"/>
          <w:szCs w:val="24"/>
        </w:rPr>
        <w:t>(</w:t>
      </w:r>
      <w:r w:rsidRPr="00236279">
        <w:rPr>
          <w:rFonts w:ascii="Arial" w:hAnsi="Arial" w:cs="Arial" w:hint="eastAsia"/>
          <w:sz w:val="24"/>
          <w:szCs w:val="24"/>
        </w:rPr>
        <w:t>对圆弧面玻璃</w:t>
      </w:r>
      <w:r w:rsidRPr="00236279">
        <w:rPr>
          <w:rFonts w:ascii="Arial" w:hAnsi="Arial" w:cs="Arial"/>
          <w:sz w:val="24"/>
          <w:szCs w:val="24"/>
        </w:rPr>
        <w:t>)</w:t>
      </w:r>
      <w:r w:rsidRPr="00236279">
        <w:rPr>
          <w:rFonts w:ascii="Arial" w:hAnsi="Arial" w:cs="Arial" w:hint="eastAsia"/>
          <w:sz w:val="24"/>
          <w:szCs w:val="24"/>
        </w:rPr>
        <w:t>、固定方式及制造单位名称。</w:t>
      </w:r>
    </w:p>
    <w:sectPr w:rsidR="00345688" w:rsidRPr="008A66EB" w:rsidSect="0013501D">
      <w:footerReference w:type="default" r:id="rId8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259B4" w14:textId="77777777" w:rsidR="000E74B5" w:rsidRDefault="000E74B5" w:rsidP="00940E8E">
      <w:r>
        <w:separator/>
      </w:r>
    </w:p>
  </w:endnote>
  <w:endnote w:type="continuationSeparator" w:id="0">
    <w:p w14:paraId="62345A7D" w14:textId="77777777" w:rsidR="000E74B5" w:rsidRDefault="000E74B5" w:rsidP="0094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charset w:val="86"/>
    <w:family w:val="auto"/>
    <w:pitch w:val="default"/>
    <w:sig w:usb0="00000000" w:usb1="00000000" w:usb2="00000012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2F2A3" w14:textId="77777777" w:rsidR="00166252" w:rsidRPr="00166252" w:rsidRDefault="00166252" w:rsidP="00166252">
    <w:pPr>
      <w:pStyle w:val="aa"/>
      <w:jc w:val="center"/>
      <w:rPr>
        <w:rFonts w:ascii="Arial" w:hAnsi="Arial" w:cs="Arial"/>
        <w:sz w:val="21"/>
        <w:szCs w:val="21"/>
      </w:rPr>
    </w:pPr>
    <w:r w:rsidRPr="00166252">
      <w:rPr>
        <w:rFonts w:ascii="Arial" w:hAnsi="Arial" w:cs="Arial"/>
        <w:sz w:val="21"/>
        <w:szCs w:val="21"/>
      </w:rPr>
      <w:fldChar w:fldCharType="begin"/>
    </w:r>
    <w:r w:rsidRPr="00166252">
      <w:rPr>
        <w:rFonts w:ascii="Arial" w:hAnsi="Arial" w:cs="Arial"/>
        <w:sz w:val="21"/>
        <w:szCs w:val="21"/>
      </w:rPr>
      <w:instrText xml:space="preserve"> PAGE   \* MERGEFORMAT </w:instrText>
    </w:r>
    <w:r w:rsidRPr="00166252">
      <w:rPr>
        <w:rFonts w:ascii="Arial" w:hAnsi="Arial" w:cs="Arial"/>
        <w:sz w:val="21"/>
        <w:szCs w:val="21"/>
      </w:rPr>
      <w:fldChar w:fldCharType="separate"/>
    </w:r>
    <w:r w:rsidR="00A564CF" w:rsidRPr="00A564CF">
      <w:rPr>
        <w:rFonts w:ascii="Arial" w:hAnsi="Arial" w:cs="Arial"/>
        <w:noProof/>
        <w:sz w:val="21"/>
        <w:szCs w:val="21"/>
        <w:lang w:val="zh-CN"/>
      </w:rPr>
      <w:t>6</w:t>
    </w:r>
    <w:r w:rsidRPr="00166252"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6A0C49" w14:textId="77777777" w:rsidR="000E74B5" w:rsidRDefault="000E74B5" w:rsidP="00940E8E">
      <w:r>
        <w:separator/>
      </w:r>
    </w:p>
  </w:footnote>
  <w:footnote w:type="continuationSeparator" w:id="0">
    <w:p w14:paraId="2B3712FF" w14:textId="77777777" w:rsidR="000E74B5" w:rsidRDefault="000E74B5" w:rsidP="00940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2D79AB"/>
    <w:multiLevelType w:val="hybridMultilevel"/>
    <w:tmpl w:val="D854BEEA"/>
    <w:lvl w:ilvl="0" w:tplc="69D6C2C6">
      <w:start w:val="1"/>
      <w:numFmt w:val="decimal"/>
      <w:lvlText w:val="(%1)"/>
      <w:lvlJc w:val="left"/>
      <w:pPr>
        <w:ind w:left="64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7" w:hanging="420"/>
      </w:pPr>
    </w:lvl>
    <w:lvl w:ilvl="2" w:tplc="0409001B" w:tentative="1">
      <w:start w:val="1"/>
      <w:numFmt w:val="lowerRoman"/>
      <w:lvlText w:val="%3."/>
      <w:lvlJc w:val="right"/>
      <w:pPr>
        <w:ind w:left="1547" w:hanging="420"/>
      </w:pPr>
    </w:lvl>
    <w:lvl w:ilvl="3" w:tplc="0409000F" w:tentative="1">
      <w:start w:val="1"/>
      <w:numFmt w:val="decimal"/>
      <w:lvlText w:val="%4."/>
      <w:lvlJc w:val="left"/>
      <w:pPr>
        <w:ind w:left="1967" w:hanging="420"/>
      </w:pPr>
    </w:lvl>
    <w:lvl w:ilvl="4" w:tplc="04090019" w:tentative="1">
      <w:start w:val="1"/>
      <w:numFmt w:val="lowerLetter"/>
      <w:lvlText w:val="%5)"/>
      <w:lvlJc w:val="left"/>
      <w:pPr>
        <w:ind w:left="2387" w:hanging="420"/>
      </w:pPr>
    </w:lvl>
    <w:lvl w:ilvl="5" w:tplc="0409001B" w:tentative="1">
      <w:start w:val="1"/>
      <w:numFmt w:val="lowerRoman"/>
      <w:lvlText w:val="%6."/>
      <w:lvlJc w:val="right"/>
      <w:pPr>
        <w:ind w:left="2807" w:hanging="420"/>
      </w:pPr>
    </w:lvl>
    <w:lvl w:ilvl="6" w:tplc="0409000F" w:tentative="1">
      <w:start w:val="1"/>
      <w:numFmt w:val="decimal"/>
      <w:lvlText w:val="%7."/>
      <w:lvlJc w:val="left"/>
      <w:pPr>
        <w:ind w:left="3227" w:hanging="420"/>
      </w:pPr>
    </w:lvl>
    <w:lvl w:ilvl="7" w:tplc="04090019" w:tentative="1">
      <w:start w:val="1"/>
      <w:numFmt w:val="lowerLetter"/>
      <w:lvlText w:val="%8)"/>
      <w:lvlJc w:val="left"/>
      <w:pPr>
        <w:ind w:left="3647" w:hanging="420"/>
      </w:pPr>
    </w:lvl>
    <w:lvl w:ilvl="8" w:tplc="0409001B" w:tentative="1">
      <w:start w:val="1"/>
      <w:numFmt w:val="lowerRoman"/>
      <w:lvlText w:val="%9."/>
      <w:lvlJc w:val="right"/>
      <w:pPr>
        <w:ind w:left="4067" w:hanging="420"/>
      </w:pPr>
    </w:lvl>
  </w:abstractNum>
  <w:num w:numId="1" w16cid:durableId="1244951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67FB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428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6238"/>
    <w:rsid w:val="000E6822"/>
    <w:rsid w:val="000E70CC"/>
    <w:rsid w:val="000E74B5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0F6ABA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4C3A"/>
    <w:rsid w:val="0013501D"/>
    <w:rsid w:val="0013506A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252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5D1"/>
    <w:rsid w:val="001A0C90"/>
    <w:rsid w:val="001A1717"/>
    <w:rsid w:val="001A1DB9"/>
    <w:rsid w:val="001A3E0C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82"/>
    <w:rsid w:val="001E32AF"/>
    <w:rsid w:val="001E3343"/>
    <w:rsid w:val="001E359E"/>
    <w:rsid w:val="001E384D"/>
    <w:rsid w:val="001E43CF"/>
    <w:rsid w:val="001E4752"/>
    <w:rsid w:val="001E4917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46BB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076"/>
    <w:rsid w:val="002064EA"/>
    <w:rsid w:val="00206DE9"/>
    <w:rsid w:val="00207028"/>
    <w:rsid w:val="0020735F"/>
    <w:rsid w:val="00207911"/>
    <w:rsid w:val="00207EFF"/>
    <w:rsid w:val="00207FF1"/>
    <w:rsid w:val="00210BA2"/>
    <w:rsid w:val="00210E1A"/>
    <w:rsid w:val="002114F2"/>
    <w:rsid w:val="00211CA9"/>
    <w:rsid w:val="002127B7"/>
    <w:rsid w:val="00212A7F"/>
    <w:rsid w:val="00213823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6279"/>
    <w:rsid w:val="00237ECA"/>
    <w:rsid w:val="00240082"/>
    <w:rsid w:val="0024023C"/>
    <w:rsid w:val="002416D1"/>
    <w:rsid w:val="0024196C"/>
    <w:rsid w:val="002420BA"/>
    <w:rsid w:val="00242C50"/>
    <w:rsid w:val="00243D4B"/>
    <w:rsid w:val="00243EB8"/>
    <w:rsid w:val="002457BA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3AD2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67EC"/>
    <w:rsid w:val="002B7B25"/>
    <w:rsid w:val="002C02B3"/>
    <w:rsid w:val="002C03CF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D60"/>
    <w:rsid w:val="002D4EFC"/>
    <w:rsid w:val="002D5F16"/>
    <w:rsid w:val="002D5FD2"/>
    <w:rsid w:val="002D6C94"/>
    <w:rsid w:val="002D6CF7"/>
    <w:rsid w:val="002D70CD"/>
    <w:rsid w:val="002D718F"/>
    <w:rsid w:val="002E0340"/>
    <w:rsid w:val="002E043F"/>
    <w:rsid w:val="002E079B"/>
    <w:rsid w:val="002E08A7"/>
    <w:rsid w:val="002E0E0A"/>
    <w:rsid w:val="002E1A50"/>
    <w:rsid w:val="002E2A6B"/>
    <w:rsid w:val="002E3474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4717"/>
    <w:rsid w:val="00314D86"/>
    <w:rsid w:val="00316854"/>
    <w:rsid w:val="003172E1"/>
    <w:rsid w:val="00317378"/>
    <w:rsid w:val="00320CDF"/>
    <w:rsid w:val="00321D46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605"/>
    <w:rsid w:val="00342B6E"/>
    <w:rsid w:val="003430A5"/>
    <w:rsid w:val="00343753"/>
    <w:rsid w:val="00343FC0"/>
    <w:rsid w:val="00345688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0C57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402D4"/>
    <w:rsid w:val="0044130C"/>
    <w:rsid w:val="004419B3"/>
    <w:rsid w:val="0044373E"/>
    <w:rsid w:val="00443C14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87E77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0D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6A7F"/>
    <w:rsid w:val="004D721A"/>
    <w:rsid w:val="004D7958"/>
    <w:rsid w:val="004D7FA7"/>
    <w:rsid w:val="004E0B43"/>
    <w:rsid w:val="004E0E76"/>
    <w:rsid w:val="004E12F5"/>
    <w:rsid w:val="004E1372"/>
    <w:rsid w:val="004E18E7"/>
    <w:rsid w:val="004E19A0"/>
    <w:rsid w:val="004E1DC2"/>
    <w:rsid w:val="004E2A47"/>
    <w:rsid w:val="004E369D"/>
    <w:rsid w:val="004E397B"/>
    <w:rsid w:val="004E3DE7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6C11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09F4"/>
    <w:rsid w:val="0054105B"/>
    <w:rsid w:val="005411A4"/>
    <w:rsid w:val="00541725"/>
    <w:rsid w:val="00541767"/>
    <w:rsid w:val="00542FC3"/>
    <w:rsid w:val="00543D1B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4EFB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A6F51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0CFD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390C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9DB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3BF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6DE3"/>
    <w:rsid w:val="007D73C5"/>
    <w:rsid w:val="007E0147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8E6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800295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89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E7B"/>
    <w:rsid w:val="00831336"/>
    <w:rsid w:val="00831598"/>
    <w:rsid w:val="00831D89"/>
    <w:rsid w:val="00832229"/>
    <w:rsid w:val="00832A6B"/>
    <w:rsid w:val="00834746"/>
    <w:rsid w:val="00834ED7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725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35CE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3241"/>
    <w:rsid w:val="008A3366"/>
    <w:rsid w:val="008A33E9"/>
    <w:rsid w:val="008A3B55"/>
    <w:rsid w:val="008A4165"/>
    <w:rsid w:val="008A470B"/>
    <w:rsid w:val="008A52D5"/>
    <w:rsid w:val="008A53B2"/>
    <w:rsid w:val="008A66EB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6A85"/>
    <w:rsid w:val="00907424"/>
    <w:rsid w:val="009077C4"/>
    <w:rsid w:val="00911690"/>
    <w:rsid w:val="00912477"/>
    <w:rsid w:val="00912924"/>
    <w:rsid w:val="00912EEB"/>
    <w:rsid w:val="00913293"/>
    <w:rsid w:val="009132F8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27FED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4F7D"/>
    <w:rsid w:val="00965259"/>
    <w:rsid w:val="00965513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4DA9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3C51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19D0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EED"/>
    <w:rsid w:val="009F4288"/>
    <w:rsid w:val="009F4474"/>
    <w:rsid w:val="009F4CF6"/>
    <w:rsid w:val="009F4DFC"/>
    <w:rsid w:val="009F5285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5EB6"/>
    <w:rsid w:val="00A16887"/>
    <w:rsid w:val="00A17A75"/>
    <w:rsid w:val="00A17E15"/>
    <w:rsid w:val="00A20D58"/>
    <w:rsid w:val="00A20F43"/>
    <w:rsid w:val="00A21D55"/>
    <w:rsid w:val="00A22468"/>
    <w:rsid w:val="00A233F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37BE"/>
    <w:rsid w:val="00A53DAE"/>
    <w:rsid w:val="00A5409C"/>
    <w:rsid w:val="00A54B94"/>
    <w:rsid w:val="00A54F78"/>
    <w:rsid w:val="00A55072"/>
    <w:rsid w:val="00A55143"/>
    <w:rsid w:val="00A5647D"/>
    <w:rsid w:val="00A564CF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A3B"/>
    <w:rsid w:val="00AD2D6D"/>
    <w:rsid w:val="00AD43E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A36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18EC"/>
    <w:rsid w:val="00B124D1"/>
    <w:rsid w:val="00B1272D"/>
    <w:rsid w:val="00B1353A"/>
    <w:rsid w:val="00B136D9"/>
    <w:rsid w:val="00B1415B"/>
    <w:rsid w:val="00B146DD"/>
    <w:rsid w:val="00B14D02"/>
    <w:rsid w:val="00B151D7"/>
    <w:rsid w:val="00B15444"/>
    <w:rsid w:val="00B154AB"/>
    <w:rsid w:val="00B169CC"/>
    <w:rsid w:val="00B16EC1"/>
    <w:rsid w:val="00B17425"/>
    <w:rsid w:val="00B17837"/>
    <w:rsid w:val="00B17AB8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276C9"/>
    <w:rsid w:val="00B306F8"/>
    <w:rsid w:val="00B3076C"/>
    <w:rsid w:val="00B30F05"/>
    <w:rsid w:val="00B31290"/>
    <w:rsid w:val="00B31619"/>
    <w:rsid w:val="00B31C8E"/>
    <w:rsid w:val="00B31F7C"/>
    <w:rsid w:val="00B3215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A6E48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1C8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3A6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3A7"/>
    <w:rsid w:val="00C25721"/>
    <w:rsid w:val="00C25B12"/>
    <w:rsid w:val="00C2669A"/>
    <w:rsid w:val="00C26F11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F14"/>
    <w:rsid w:val="00C710A9"/>
    <w:rsid w:val="00C716FF"/>
    <w:rsid w:val="00C737E9"/>
    <w:rsid w:val="00C7397F"/>
    <w:rsid w:val="00C74347"/>
    <w:rsid w:val="00C75F6C"/>
    <w:rsid w:val="00C760B7"/>
    <w:rsid w:val="00C7637D"/>
    <w:rsid w:val="00C77A1A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149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FDB"/>
    <w:rsid w:val="00D1038A"/>
    <w:rsid w:val="00D10D05"/>
    <w:rsid w:val="00D10DD4"/>
    <w:rsid w:val="00D11691"/>
    <w:rsid w:val="00D13F59"/>
    <w:rsid w:val="00D14092"/>
    <w:rsid w:val="00D14968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2E40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1C5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57EA8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67BB0"/>
    <w:rsid w:val="00E70186"/>
    <w:rsid w:val="00E71901"/>
    <w:rsid w:val="00E74045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9E7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9C3"/>
    <w:rsid w:val="00E97B8D"/>
    <w:rsid w:val="00EA1082"/>
    <w:rsid w:val="00EA1567"/>
    <w:rsid w:val="00EA1DD2"/>
    <w:rsid w:val="00EA2119"/>
    <w:rsid w:val="00EA2B8A"/>
    <w:rsid w:val="00EA3438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4F4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48D2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842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AB7452"/>
  <w15:docId w15:val="{F7D1DA30-DA44-4163-BE21-01C29730C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229F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rsid w:val="007364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73644B"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rsid w:val="0073644B"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73644B"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3644B"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73644B"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rsid w:val="0073644B"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rsid w:val="0073644B"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rsid w:val="0073644B"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644B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73644B"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rsid w:val="0073644B"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rsid w:val="0073644B"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rsid w:val="0073644B"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rsid w:val="0073644B"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rsid w:val="0073644B"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rsid w:val="0073644B"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rsid w:val="0073644B"/>
    <w:rPr>
      <w:rFonts w:ascii="Arial" w:eastAsia="黑体" w:hAnsi="Arial" w:cs="宋体"/>
      <w:kern w:val="2"/>
      <w:sz w:val="21"/>
      <w:szCs w:val="21"/>
    </w:rPr>
  </w:style>
  <w:style w:type="paragraph" w:styleId="a3">
    <w:name w:val="caption"/>
    <w:basedOn w:val="a"/>
    <w:next w:val="a"/>
    <w:qFormat/>
    <w:rsid w:val="0073644B"/>
    <w:rPr>
      <w:rFonts w:ascii="Arial" w:eastAsia="黑体" w:hAnsi="Arial" w:cs="Arial"/>
      <w:sz w:val="20"/>
    </w:rPr>
  </w:style>
  <w:style w:type="paragraph" w:styleId="a4">
    <w:name w:val="Title"/>
    <w:basedOn w:val="a"/>
    <w:next w:val="a"/>
    <w:link w:val="a5"/>
    <w:qFormat/>
    <w:rsid w:val="0073644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标题 字符"/>
    <w:basedOn w:val="a0"/>
    <w:link w:val="a4"/>
    <w:rsid w:val="0073644B"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locked/>
    <w:rsid w:val="0073644B"/>
    <w:rPr>
      <w:rFonts w:ascii="Cambria" w:hAnsi="Cambria"/>
      <w:b/>
      <w:bCs/>
      <w:kern w:val="2"/>
      <w:sz w:val="32"/>
      <w:szCs w:val="32"/>
    </w:rPr>
  </w:style>
  <w:style w:type="character" w:styleId="a6">
    <w:name w:val="Strong"/>
    <w:uiPriority w:val="22"/>
    <w:qFormat/>
    <w:rsid w:val="0073644B"/>
    <w:rPr>
      <w:b/>
      <w:bCs/>
    </w:rPr>
  </w:style>
  <w:style w:type="paragraph" w:styleId="a7">
    <w:name w:val="List Paragraph"/>
    <w:basedOn w:val="a"/>
    <w:uiPriority w:val="34"/>
    <w:qFormat/>
    <w:rsid w:val="0073644B"/>
    <w:pPr>
      <w:ind w:firstLineChars="200" w:firstLine="420"/>
    </w:pPr>
    <w:rPr>
      <w:szCs w:val="24"/>
    </w:rPr>
  </w:style>
  <w:style w:type="paragraph" w:styleId="TOC">
    <w:name w:val="TOC Heading"/>
    <w:basedOn w:val="1"/>
    <w:next w:val="a"/>
    <w:qFormat/>
    <w:rsid w:val="0073644B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940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940E8E"/>
    <w:rPr>
      <w:kern w:val="2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940E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940E8E"/>
    <w:rPr>
      <w:kern w:val="2"/>
      <w:sz w:val="18"/>
      <w:szCs w:val="18"/>
    </w:rPr>
  </w:style>
  <w:style w:type="paragraph" w:customStyle="1" w:styleId="ac">
    <w:name w:val="段"/>
    <w:basedOn w:val="a"/>
    <w:link w:val="Char"/>
    <w:uiPriority w:val="99"/>
    <w:qFormat/>
    <w:rsid w:val="0074229F"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c"/>
    <w:uiPriority w:val="99"/>
    <w:rsid w:val="0074229F"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rsid w:val="0074229F"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rsid w:val="0074229F"/>
    <w:pPr>
      <w:keepNext w:val="0"/>
      <w:keepLines w:val="0"/>
      <w:spacing w:beforeLines="0" w:afterLines="0"/>
    </w:pPr>
  </w:style>
  <w:style w:type="table" w:styleId="ad">
    <w:name w:val="Table Grid"/>
    <w:basedOn w:val="a1"/>
    <w:uiPriority w:val="39"/>
    <w:rsid w:val="00291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1">
    <w:name w:val="Body text|1_"/>
    <w:basedOn w:val="a0"/>
    <w:link w:val="Bodytext10"/>
    <w:rsid w:val="00345688"/>
    <w:rPr>
      <w:rFonts w:ascii="宋体" w:hAnsi="宋体" w:cs="宋体"/>
      <w:color w:val="000000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rsid w:val="00345688"/>
    <w:pPr>
      <w:spacing w:line="391" w:lineRule="auto"/>
      <w:ind w:firstLine="400"/>
      <w:jc w:val="left"/>
    </w:pPr>
    <w:rPr>
      <w:rFonts w:ascii="宋体" w:hAnsi="宋体" w:cs="宋体"/>
      <w:color w:val="000000"/>
      <w:kern w:val="0"/>
      <w:sz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261017-E561-4014-8276-A95F241CB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42</cp:revision>
  <dcterms:created xsi:type="dcterms:W3CDTF">2016-09-26T08:10:00Z</dcterms:created>
  <dcterms:modified xsi:type="dcterms:W3CDTF">2024-09-13T07:51:00Z</dcterms:modified>
</cp:coreProperties>
</file>